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93" w:rsidRDefault="00010729" w:rsidP="00010729">
      <w:pPr>
        <w:pStyle w:val="a3"/>
        <w:jc w:val="center"/>
        <w:rPr>
          <w:smallCaps/>
          <w:color w:val="000000"/>
        </w:rPr>
      </w:pPr>
      <w:r w:rsidRPr="006C6A93">
        <w:rPr>
          <w:smallCaps/>
          <w:color w:val="000000"/>
        </w:rPr>
        <w:t>План работы 06-30.04.2020 г.</w:t>
      </w:r>
      <w:r w:rsidR="006C6A93" w:rsidRPr="006C6A93">
        <w:rPr>
          <w:smallCaps/>
          <w:color w:val="000000"/>
        </w:rPr>
        <w:t xml:space="preserve">, </w:t>
      </w:r>
      <w:r w:rsidR="00434BA2" w:rsidRPr="006C6A93">
        <w:rPr>
          <w:smallCaps/>
          <w:color w:val="000000"/>
        </w:rPr>
        <w:t xml:space="preserve">Тренер-преподаватель </w:t>
      </w:r>
      <w:proofErr w:type="spellStart"/>
      <w:r w:rsidR="00434BA2" w:rsidRPr="006C6A93">
        <w:rPr>
          <w:smallCaps/>
          <w:color w:val="000000"/>
        </w:rPr>
        <w:t>Бизин</w:t>
      </w:r>
      <w:proofErr w:type="spellEnd"/>
      <w:r w:rsidR="00434BA2" w:rsidRPr="006C6A93">
        <w:rPr>
          <w:smallCaps/>
          <w:color w:val="000000"/>
        </w:rPr>
        <w:t xml:space="preserve"> А.А., ДЮСШ №2 , </w:t>
      </w:r>
    </w:p>
    <w:p w:rsidR="00010729" w:rsidRPr="006C6A93" w:rsidRDefault="00434BA2" w:rsidP="00010729">
      <w:pPr>
        <w:pStyle w:val="a3"/>
        <w:jc w:val="center"/>
        <w:rPr>
          <w:smallCaps/>
          <w:color w:val="000000"/>
        </w:rPr>
      </w:pPr>
      <w:r w:rsidRPr="006C6A93">
        <w:rPr>
          <w:smallCaps/>
          <w:color w:val="000000"/>
        </w:rPr>
        <w:t>отделение волейбола</w:t>
      </w:r>
    </w:p>
    <w:p w:rsidR="00434BA2" w:rsidRDefault="00434BA2" w:rsidP="002D3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Тема: Общая физическая подготовка</w:t>
      </w:r>
    </w:p>
    <w:p w:rsidR="002D35E5" w:rsidRDefault="002D35E5" w:rsidP="002D35E5">
      <w:pPr>
        <w:pStyle w:val="a3"/>
        <w:spacing w:before="0" w:beforeAutospacing="0" w:after="0" w:afterAutospacing="0"/>
        <w:rPr>
          <w:color w:val="000000"/>
        </w:rPr>
      </w:pPr>
    </w:p>
    <w:p w:rsidR="00434BA2" w:rsidRDefault="00434BA2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1.1. </w:t>
      </w:r>
      <w:r w:rsidR="00AF4254">
        <w:rPr>
          <w:color w:val="000000"/>
        </w:rPr>
        <w:t>Общеразвивающие упражнения 7 – 10 мин.</w:t>
      </w:r>
    </w:p>
    <w:p w:rsidR="00AF4254" w:rsidRDefault="00AF4254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>Отжимания</w:t>
      </w:r>
      <w:proofErr w:type="gramEnd"/>
      <w:r>
        <w:rPr>
          <w:color w:val="000000"/>
        </w:rPr>
        <w:t xml:space="preserve"> из упора лежа</w:t>
      </w:r>
      <w:r w:rsidR="00CD72B7">
        <w:rPr>
          <w:color w:val="000000"/>
        </w:rPr>
        <w:t xml:space="preserve"> - </w:t>
      </w:r>
      <w:r>
        <w:rPr>
          <w:color w:val="000000"/>
        </w:rPr>
        <w:t xml:space="preserve"> 3  </w:t>
      </w:r>
      <w:proofErr w:type="spellStart"/>
      <w:r w:rsidR="00CD72B7">
        <w:rPr>
          <w:color w:val="000000"/>
        </w:rPr>
        <w:t>х</w:t>
      </w:r>
      <w:proofErr w:type="spellEnd"/>
      <w:r>
        <w:rPr>
          <w:color w:val="000000"/>
        </w:rPr>
        <w:t xml:space="preserve">  10</w:t>
      </w:r>
    </w:p>
    <w:p w:rsidR="00CD72B7" w:rsidRDefault="00CD72B7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Отжимания упор от стула за спиной -  3 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 10</w:t>
      </w:r>
    </w:p>
    <w:p w:rsidR="00CD72B7" w:rsidRDefault="00CD72B7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1.4. Приседания у стены -  3 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 30</w:t>
      </w:r>
    </w:p>
    <w:p w:rsidR="00347ABF" w:rsidRDefault="00CD72B7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347ABF">
        <w:rPr>
          <w:color w:val="000000"/>
        </w:rPr>
        <w:t xml:space="preserve">Выпрыгивания из положения упор присев - 3  </w:t>
      </w:r>
      <w:proofErr w:type="spellStart"/>
      <w:r w:rsidR="00347ABF">
        <w:rPr>
          <w:color w:val="000000"/>
        </w:rPr>
        <w:t>х</w:t>
      </w:r>
      <w:proofErr w:type="spellEnd"/>
      <w:r w:rsidR="00347ABF">
        <w:rPr>
          <w:color w:val="000000"/>
        </w:rPr>
        <w:t xml:space="preserve">  30</w:t>
      </w:r>
    </w:p>
    <w:p w:rsidR="00CD72B7" w:rsidRDefault="00347ABF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1.6. Упражнения на растягивание</w:t>
      </w:r>
    </w:p>
    <w:p w:rsidR="00362B48" w:rsidRDefault="00362B48" w:rsidP="002D35E5">
      <w:pPr>
        <w:pStyle w:val="a3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 xml:space="preserve">Выполнение СФП по средствам социальных сетей </w:t>
      </w:r>
      <w:r w:rsidRPr="00362B48">
        <w:rPr>
          <w:color w:val="000000"/>
        </w:rPr>
        <w:t xml:space="preserve"> </w:t>
      </w:r>
      <w:proofErr w:type="spellStart"/>
      <w:r>
        <w:rPr>
          <w:color w:val="000000"/>
          <w:lang w:val="en-US"/>
        </w:rPr>
        <w:t>Instagram</w:t>
      </w:r>
      <w:proofErr w:type="spellEnd"/>
    </w:p>
    <w:p w:rsidR="002D35E5" w:rsidRDefault="002D35E5" w:rsidP="002D35E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861A7" w:rsidRDefault="00C861A7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 w:rsidRPr="00C861A7">
        <w:rPr>
          <w:color w:val="000000"/>
        </w:rPr>
        <w:t>2</w:t>
      </w:r>
      <w:r>
        <w:rPr>
          <w:color w:val="000000"/>
        </w:rPr>
        <w:t>. Упражнения с мячами:</w:t>
      </w:r>
    </w:p>
    <w:p w:rsidR="00C861A7" w:rsidRDefault="00C861A7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2.1. Выполнение передачи мяча </w:t>
      </w:r>
      <w:r w:rsidR="001732E2">
        <w:rPr>
          <w:color w:val="000000"/>
        </w:rPr>
        <w:t xml:space="preserve">сверху двумя </w:t>
      </w:r>
      <w:r>
        <w:rPr>
          <w:color w:val="000000"/>
        </w:rPr>
        <w:t>рука</w:t>
      </w:r>
      <w:r w:rsidR="001732E2">
        <w:rPr>
          <w:color w:val="000000"/>
        </w:rPr>
        <w:t xml:space="preserve">ми из </w:t>
      </w:r>
      <w:proofErr w:type="gramStart"/>
      <w:r w:rsidR="001732E2">
        <w:rPr>
          <w:color w:val="000000"/>
        </w:rPr>
        <w:t>положения</w:t>
      </w:r>
      <w:proofErr w:type="gramEnd"/>
      <w:r w:rsidR="001732E2">
        <w:rPr>
          <w:color w:val="000000"/>
        </w:rPr>
        <w:t xml:space="preserve"> сидя  -  5  </w:t>
      </w:r>
      <w:proofErr w:type="spellStart"/>
      <w:r w:rsidR="001732E2">
        <w:rPr>
          <w:color w:val="000000"/>
        </w:rPr>
        <w:t>х</w:t>
      </w:r>
      <w:proofErr w:type="spellEnd"/>
      <w:r w:rsidR="001732E2">
        <w:rPr>
          <w:color w:val="000000"/>
        </w:rPr>
        <w:t xml:space="preserve">  300</w:t>
      </w:r>
    </w:p>
    <w:p w:rsidR="00DE0AE5" w:rsidRDefault="001732E2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2.2. Выполнение передачи мяча сверху двумя руками из </w:t>
      </w:r>
      <w:proofErr w:type="gramStart"/>
      <w:r>
        <w:rPr>
          <w:color w:val="000000"/>
        </w:rPr>
        <w:t>положения</w:t>
      </w:r>
      <w:proofErr w:type="gramEnd"/>
      <w:r w:rsidR="00DE0AE5">
        <w:rPr>
          <w:color w:val="000000"/>
        </w:rPr>
        <w:t xml:space="preserve"> лежа на спине </w:t>
      </w:r>
    </w:p>
    <w:p w:rsidR="00DE0AE5" w:rsidRDefault="00DE0AE5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- 5 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 300</w:t>
      </w:r>
    </w:p>
    <w:p w:rsidR="00DE0AE5" w:rsidRDefault="00DE0AE5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2.3. Передача мяча снизу двумя руками упор на одно колено  -  5  </w:t>
      </w:r>
      <w:proofErr w:type="spellStart"/>
      <w:r>
        <w:rPr>
          <w:color w:val="000000"/>
        </w:rPr>
        <w:t>х</w:t>
      </w:r>
      <w:proofErr w:type="spellEnd"/>
      <w:r>
        <w:rPr>
          <w:color w:val="000000"/>
        </w:rPr>
        <w:t xml:space="preserve">  300</w:t>
      </w:r>
    </w:p>
    <w:p w:rsidR="001E60AF" w:rsidRDefault="00BC2F1C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2.4. Передача мяча снизу</w:t>
      </w:r>
      <w:r w:rsidR="001E60AF">
        <w:rPr>
          <w:color w:val="000000"/>
        </w:rPr>
        <w:t xml:space="preserve"> двумя руками сидя на полу  -  5  </w:t>
      </w:r>
      <w:proofErr w:type="spellStart"/>
      <w:r w:rsidR="001E60AF">
        <w:rPr>
          <w:color w:val="000000"/>
        </w:rPr>
        <w:t>х</w:t>
      </w:r>
      <w:proofErr w:type="spellEnd"/>
      <w:r w:rsidR="001E60AF">
        <w:rPr>
          <w:color w:val="000000"/>
        </w:rPr>
        <w:t xml:space="preserve">  300</w:t>
      </w:r>
    </w:p>
    <w:p w:rsidR="002D35E5" w:rsidRDefault="002D35E5" w:rsidP="002D35E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C2F1C" w:rsidRDefault="001E60AF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 группа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E60AF" w:rsidTr="001E60AF">
        <w:tc>
          <w:tcPr>
            <w:tcW w:w="3190" w:type="dxa"/>
          </w:tcPr>
          <w:p w:rsidR="001E60AF" w:rsidRDefault="001E60A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3190" w:type="dxa"/>
          </w:tcPr>
          <w:p w:rsidR="001E60AF" w:rsidRDefault="001E60A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  <w:tc>
          <w:tcPr>
            <w:tcW w:w="3191" w:type="dxa"/>
          </w:tcPr>
          <w:p w:rsidR="001E60AF" w:rsidRDefault="001E60A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</w:tr>
      <w:tr w:rsidR="001E60AF" w:rsidTr="001E60AF">
        <w:tc>
          <w:tcPr>
            <w:tcW w:w="3190" w:type="dxa"/>
          </w:tcPr>
          <w:p w:rsidR="001E60AF" w:rsidRDefault="001E60A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90" w:type="dxa"/>
          </w:tcPr>
          <w:p w:rsidR="001E60AF" w:rsidRDefault="001E60A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91" w:type="dxa"/>
          </w:tcPr>
          <w:p w:rsidR="001E60AF" w:rsidRDefault="001E60A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</w:tr>
      <w:tr w:rsidR="00606E4F" w:rsidTr="001E60AF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</w:p>
        </w:tc>
      </w:tr>
      <w:tr w:rsidR="00606E4F" w:rsidTr="001E60AF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</w:tr>
      <w:tr w:rsidR="00606E4F" w:rsidTr="001E60AF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4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</w:tr>
      <w:tr w:rsidR="00606E4F" w:rsidTr="001E60AF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5</w:t>
            </w:r>
          </w:p>
        </w:tc>
      </w:tr>
      <w:tr w:rsidR="00606E4F" w:rsidTr="001E60AF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</w:tr>
      <w:tr w:rsidR="001E60AF" w:rsidTr="001E60AF">
        <w:tc>
          <w:tcPr>
            <w:tcW w:w="3190" w:type="dxa"/>
          </w:tcPr>
          <w:p w:rsidR="001E60A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90" w:type="dxa"/>
          </w:tcPr>
          <w:p w:rsidR="001E60A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91" w:type="dxa"/>
          </w:tcPr>
          <w:p w:rsidR="001E60A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1E60AF" w:rsidTr="001E60AF">
        <w:tc>
          <w:tcPr>
            <w:tcW w:w="3190" w:type="dxa"/>
          </w:tcPr>
          <w:p w:rsidR="001E60A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190" w:type="dxa"/>
          </w:tcPr>
          <w:p w:rsidR="001E60A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191" w:type="dxa"/>
          </w:tcPr>
          <w:p w:rsidR="001E60A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</w:tr>
    </w:tbl>
    <w:p w:rsidR="002D35E5" w:rsidRDefault="002D35E5" w:rsidP="002D35E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0AE5" w:rsidRDefault="00606E4F" w:rsidP="002D35E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 группа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606E4F" w:rsidTr="00E17D21">
        <w:tc>
          <w:tcPr>
            <w:tcW w:w="3190" w:type="dxa"/>
          </w:tcPr>
          <w:p w:rsidR="00606E4F" w:rsidRDefault="003F131A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3190" w:type="dxa"/>
          </w:tcPr>
          <w:p w:rsidR="00606E4F" w:rsidRDefault="003F131A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Пятни</w:t>
            </w:r>
            <w:r w:rsidR="00574DDE">
              <w:rPr>
                <w:color w:val="000000"/>
              </w:rPr>
              <w:t>ца</w:t>
            </w:r>
          </w:p>
        </w:tc>
        <w:tc>
          <w:tcPr>
            <w:tcW w:w="3191" w:type="dxa"/>
          </w:tcPr>
          <w:p w:rsidR="00606E4F" w:rsidRDefault="00574DDE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</w:tr>
      <w:tr w:rsidR="00606E4F" w:rsidTr="00E17D21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</w:tr>
      <w:tr w:rsidR="00606E4F" w:rsidTr="00E17D21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</w:tr>
      <w:tr w:rsidR="00606E4F" w:rsidTr="00E17D21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  <w:tr w:rsidR="00606E4F" w:rsidTr="00E17D21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</w:tr>
      <w:tr w:rsidR="00606E4F" w:rsidTr="00E17D21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</w:tr>
      <w:tr w:rsidR="00606E4F" w:rsidTr="00E17D21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</w:tr>
      <w:tr w:rsidR="00606E4F" w:rsidTr="00E17D21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91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</w:tr>
      <w:tr w:rsidR="00606E4F" w:rsidTr="00E17D21"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190" w:type="dxa"/>
          </w:tcPr>
          <w:p w:rsidR="00606E4F" w:rsidRDefault="00606E4F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3191" w:type="dxa"/>
          </w:tcPr>
          <w:p w:rsidR="006C3CB4" w:rsidRDefault="00574DDE" w:rsidP="002D35E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6C3CB4">
              <w:rPr>
                <w:color w:val="000000"/>
              </w:rPr>
              <w:t xml:space="preserve">      2.4</w:t>
            </w:r>
          </w:p>
        </w:tc>
      </w:tr>
    </w:tbl>
    <w:p w:rsidR="001732E2" w:rsidRPr="00C861A7" w:rsidRDefault="001732E2" w:rsidP="002D35E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D72B7" w:rsidRPr="00CA7ECF" w:rsidRDefault="00CD72B7" w:rsidP="00434BA2">
      <w:pPr>
        <w:pStyle w:val="a3"/>
        <w:jc w:val="both"/>
        <w:rPr>
          <w:color w:val="000000"/>
        </w:rPr>
      </w:pPr>
    </w:p>
    <w:p w:rsidR="00705A5C" w:rsidRDefault="00705A5C"/>
    <w:sectPr w:rsidR="00705A5C" w:rsidSect="006C3CB4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107F"/>
    <w:rsid w:val="00010729"/>
    <w:rsid w:val="001732E2"/>
    <w:rsid w:val="001E60AF"/>
    <w:rsid w:val="002D35E5"/>
    <w:rsid w:val="00347ABF"/>
    <w:rsid w:val="00362B48"/>
    <w:rsid w:val="003F131A"/>
    <w:rsid w:val="00434BA2"/>
    <w:rsid w:val="0056696D"/>
    <w:rsid w:val="00574DDE"/>
    <w:rsid w:val="00606E4F"/>
    <w:rsid w:val="006C3CB4"/>
    <w:rsid w:val="006C6A93"/>
    <w:rsid w:val="00705A5C"/>
    <w:rsid w:val="00882C8E"/>
    <w:rsid w:val="0093107F"/>
    <w:rsid w:val="00AB70BF"/>
    <w:rsid w:val="00AF4254"/>
    <w:rsid w:val="00BC2F1C"/>
    <w:rsid w:val="00C861A7"/>
    <w:rsid w:val="00CD72B7"/>
    <w:rsid w:val="00DE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E6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2020-03-31T06:31:00Z</dcterms:created>
  <dcterms:modified xsi:type="dcterms:W3CDTF">2020-03-31T06:58:00Z</dcterms:modified>
</cp:coreProperties>
</file>